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1C7" w14:textId="77777777" w:rsidR="00C96D94" w:rsidRDefault="00D15FF0">
      <w:pPr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14:paraId="169995E8" w14:textId="77777777" w:rsidR="00C96D94" w:rsidRDefault="00D15FF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年“五四红旗团支部”申报表</w:t>
      </w: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550"/>
        <w:gridCol w:w="309"/>
        <w:gridCol w:w="1233"/>
        <w:gridCol w:w="1839"/>
        <w:gridCol w:w="253"/>
        <w:gridCol w:w="1440"/>
        <w:gridCol w:w="652"/>
        <w:gridCol w:w="2099"/>
      </w:tblGrid>
      <w:tr w:rsidR="00C96D94" w14:paraId="7D93E104" w14:textId="77777777">
        <w:trPr>
          <w:cantSplit/>
          <w:trHeight w:val="624"/>
          <w:jc w:val="center"/>
        </w:trPr>
        <w:tc>
          <w:tcPr>
            <w:tcW w:w="965" w:type="pct"/>
            <w:gridSpan w:val="3"/>
            <w:vAlign w:val="center"/>
          </w:tcPr>
          <w:p w14:paraId="1D18AD71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 w14:paraId="56C27874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33FF0219" w14:textId="77777777">
        <w:trPr>
          <w:cantSplit/>
          <w:trHeight w:val="624"/>
          <w:jc w:val="center"/>
        </w:trPr>
        <w:tc>
          <w:tcPr>
            <w:tcW w:w="965" w:type="pct"/>
            <w:gridSpan w:val="3"/>
            <w:vAlign w:val="center"/>
          </w:tcPr>
          <w:p w14:paraId="2D2C3F5B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 w14:paraId="158744ED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016BFACA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 w14:paraId="2680BDD3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61BEAACA" w14:textId="77777777">
        <w:trPr>
          <w:cantSplit/>
          <w:trHeight w:val="624"/>
          <w:jc w:val="center"/>
        </w:trPr>
        <w:tc>
          <w:tcPr>
            <w:tcW w:w="965" w:type="pct"/>
            <w:gridSpan w:val="3"/>
            <w:vAlign w:val="center"/>
          </w:tcPr>
          <w:p w14:paraId="59005222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 w14:paraId="7C5BCAC3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687E8C47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 w14:paraId="59D8804B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1209958E" w14:textId="77777777">
        <w:trPr>
          <w:cantSplit/>
          <w:trHeight w:val="624"/>
          <w:jc w:val="center"/>
        </w:trPr>
        <w:tc>
          <w:tcPr>
            <w:tcW w:w="504" w:type="pct"/>
            <w:vMerge w:val="restart"/>
            <w:vAlign w:val="center"/>
          </w:tcPr>
          <w:p w14:paraId="6AAAF6A6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组织</w:t>
            </w:r>
          </w:p>
          <w:p w14:paraId="3BC53464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建设</w:t>
            </w:r>
          </w:p>
          <w:p w14:paraId="1777C45C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 w14:paraId="68B4C3B4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是否已录入</w:t>
            </w:r>
          </w:p>
          <w:p w14:paraId="79C4B8C3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 w14:paraId="0AF11205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 w14:paraId="5D4D02FC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是否开展</w:t>
            </w:r>
          </w:p>
          <w:p w14:paraId="6E786E16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 w14:paraId="1D243B74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</w:tr>
      <w:tr w:rsidR="00C96D94" w14:paraId="20E8FE96" w14:textId="77777777">
        <w:trPr>
          <w:cantSplit/>
          <w:trHeight w:val="624"/>
          <w:jc w:val="center"/>
        </w:trPr>
        <w:tc>
          <w:tcPr>
            <w:tcW w:w="504" w:type="pct"/>
            <w:vMerge/>
            <w:vAlign w:val="center"/>
          </w:tcPr>
          <w:p w14:paraId="14BB15D8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 w14:paraId="6841CE37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 w14:paraId="3F911083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 w14:paraId="3B334715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 w14:paraId="393AD422" w14:textId="77777777" w:rsidR="00C96D94" w:rsidRDefault="00C96D9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396125D0" w14:textId="77777777">
        <w:trPr>
          <w:cantSplit/>
          <w:trHeight w:val="624"/>
          <w:jc w:val="center"/>
        </w:trPr>
        <w:tc>
          <w:tcPr>
            <w:tcW w:w="504" w:type="pct"/>
            <w:vMerge/>
            <w:vAlign w:val="center"/>
          </w:tcPr>
          <w:p w14:paraId="257B78FD" w14:textId="77777777" w:rsidR="00C96D94" w:rsidRDefault="00C96D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 w14:paraId="0CDD5A1B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政治理论学习</w:t>
            </w:r>
          </w:p>
          <w:p w14:paraId="22D66945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 w14:paraId="16913D08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 w14:paraId="5CDF21E3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 w14:paraId="7723F454" w14:textId="77777777" w:rsidR="00C96D94" w:rsidRDefault="00D15FF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</w:p>
        </w:tc>
      </w:tr>
      <w:tr w:rsidR="00C96D94" w14:paraId="641017D8" w14:textId="77777777">
        <w:trPr>
          <w:cantSplit/>
          <w:trHeight w:val="624"/>
          <w:jc w:val="center"/>
        </w:trPr>
        <w:tc>
          <w:tcPr>
            <w:tcW w:w="5000" w:type="pct"/>
            <w:gridSpan w:val="9"/>
            <w:vAlign w:val="center"/>
          </w:tcPr>
          <w:p w14:paraId="5EF47A99" w14:textId="77777777" w:rsidR="00C96D94" w:rsidRDefault="00D15FF0">
            <w:pPr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 w:rsidR="00C96D94" w14:paraId="6BF9CDC1" w14:textId="77777777" w:rsidTr="00D15FF0">
        <w:trPr>
          <w:cantSplit/>
          <w:trHeight w:hRule="exact" w:val="7231"/>
          <w:jc w:val="center"/>
        </w:trPr>
        <w:tc>
          <w:tcPr>
            <w:tcW w:w="5000" w:type="pct"/>
            <w:gridSpan w:val="9"/>
            <w:vAlign w:val="center"/>
          </w:tcPr>
          <w:p w14:paraId="586FB89F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0A8EF7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D1B8674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01D91F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5F350F5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275808D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0D167E1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8B0797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AF186D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48EF01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05D84C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47BAC5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ED4E544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86C4967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D48DD3D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F5C71DC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888D2C6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40AC533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3C3C79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E8CD0B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0EE5BB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8FFC64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D270C8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3D6412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5350851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E8CD5FB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5846ECA3" w14:textId="77777777">
        <w:trPr>
          <w:cantSplit/>
          <w:trHeight w:val="624"/>
          <w:jc w:val="center"/>
        </w:trPr>
        <w:tc>
          <w:tcPr>
            <w:tcW w:w="5000" w:type="pct"/>
            <w:gridSpan w:val="9"/>
            <w:vAlign w:val="center"/>
          </w:tcPr>
          <w:p w14:paraId="69576191" w14:textId="77777777" w:rsidR="00C96D94" w:rsidRDefault="00D15FF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团支部获校级及以上集体荣誉情况</w:t>
            </w:r>
          </w:p>
        </w:tc>
      </w:tr>
      <w:tr w:rsidR="00C96D94" w14:paraId="7CE92B74" w14:textId="77777777">
        <w:trPr>
          <w:cantSplit/>
          <w:trHeight w:hRule="exact" w:val="4240"/>
          <w:jc w:val="center"/>
        </w:trPr>
        <w:tc>
          <w:tcPr>
            <w:tcW w:w="5000" w:type="pct"/>
            <w:gridSpan w:val="9"/>
            <w:vAlign w:val="center"/>
          </w:tcPr>
          <w:p w14:paraId="33F117CF" w14:textId="77777777" w:rsidR="00C96D94" w:rsidRDefault="00D15FF0">
            <w:pPr>
              <w:spacing w:line="360" w:lineRule="auto"/>
              <w:rPr>
                <w:rFonts w:ascii="仿宋" w:eastAsia="仿宋" w:hAnsi="仿宋" w:cs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（注：需填写何时、受何单位表彰、获国家级</w:t>
            </w: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省级</w:t>
            </w: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C00000"/>
                <w:sz w:val="24"/>
                <w:szCs w:val="24"/>
              </w:rPr>
              <w:t>校级、何荣誉）</w:t>
            </w:r>
          </w:p>
          <w:p w14:paraId="432B3DEF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CF3DC94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262030A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51B786A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9E755EB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D80949" w14:textId="77777777" w:rsidR="00C96D94" w:rsidRDefault="00C96D94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6D94" w14:paraId="5B0026D9" w14:textId="77777777">
        <w:trPr>
          <w:cantSplit/>
          <w:trHeight w:val="4105"/>
          <w:jc w:val="center"/>
        </w:trPr>
        <w:tc>
          <w:tcPr>
            <w:tcW w:w="799" w:type="pct"/>
            <w:gridSpan w:val="2"/>
            <w:vAlign w:val="center"/>
          </w:tcPr>
          <w:p w14:paraId="1834FDC0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团委</w:t>
            </w:r>
          </w:p>
          <w:p w14:paraId="43F764EC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团总支）</w:t>
            </w:r>
          </w:p>
          <w:p w14:paraId="04E79817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 w14:paraId="43C2627A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348BE09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8AF1F55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151E556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DD7C578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BF7365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0BACBA0" w14:textId="77777777" w:rsidR="00C96D94" w:rsidRDefault="00D15FF0">
            <w:pPr>
              <w:spacing w:line="360" w:lineRule="auto"/>
              <w:ind w:firstLineChars="2500" w:firstLine="600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章）</w:t>
            </w:r>
          </w:p>
          <w:p w14:paraId="19227C1D" w14:textId="77777777" w:rsidR="00C96D94" w:rsidRDefault="00D15FF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</w:tr>
      <w:tr w:rsidR="00C96D94" w14:paraId="1AD8608D" w14:textId="77777777">
        <w:trPr>
          <w:cantSplit/>
          <w:trHeight w:val="4101"/>
          <w:jc w:val="center"/>
        </w:trPr>
        <w:tc>
          <w:tcPr>
            <w:tcW w:w="799" w:type="pct"/>
            <w:gridSpan w:val="2"/>
            <w:vAlign w:val="center"/>
          </w:tcPr>
          <w:p w14:paraId="2FDF2EA8" w14:textId="77777777" w:rsidR="00C96D94" w:rsidRDefault="00D15FF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校团委</w:t>
            </w:r>
          </w:p>
          <w:p w14:paraId="200DC0B2" w14:textId="77777777" w:rsidR="00C96D94" w:rsidRDefault="00D15FF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 w14:paraId="4AA62216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2769363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A011E4B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7F42194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BB8E7D6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A2B1A4" w14:textId="77777777" w:rsidR="00C96D94" w:rsidRDefault="00C96D9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85C38F" w14:textId="77777777" w:rsidR="00C96D94" w:rsidRDefault="00D15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章）</w:t>
            </w:r>
          </w:p>
          <w:p w14:paraId="39AC1CC4" w14:textId="77777777" w:rsidR="00C96D94" w:rsidRDefault="00D15FF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</w:tr>
    </w:tbl>
    <w:p w14:paraId="79FCB06D" w14:textId="77777777" w:rsidR="00C96D94" w:rsidRDefault="00D15FF0">
      <w:r>
        <w:rPr>
          <w:rFonts w:ascii="仿宋" w:eastAsia="仿宋" w:hAnsi="仿宋" w:cs="仿宋" w:hint="eastAsia"/>
          <w:sz w:val="28"/>
          <w:szCs w:val="28"/>
        </w:rPr>
        <w:t>注：此表须</w:t>
      </w:r>
      <w:r>
        <w:rPr>
          <w:rFonts w:ascii="仿宋" w:eastAsia="仿宋" w:hAnsi="仿宋" w:cs="仿宋" w:hint="eastAsia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双面打印，不可附页。</w:t>
      </w:r>
    </w:p>
    <w:sectPr w:rsidR="00C96D94"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F43B5C8-E208-4B03-9201-D36F19CE65E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71333E-3B16-471C-BEAB-27AD228A4842}"/>
    <w:embedBold r:id="rId3" w:subsetted="1" w:fontKey="{107A36D9-BE4C-4A67-BB2C-6915124E0CCA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415431E-207A-47E5-A666-BFD690C01B7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96D94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5FF0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49C630DD"/>
    <w:rsid w:val="4A644F07"/>
    <w:rsid w:val="4CE22CFB"/>
    <w:rsid w:val="51837F37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00B9"/>
  <w15:docId w15:val="{2B4CA707-80B0-40A1-8DC8-AEE5733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qFormat/>
    <w:rPr>
      <w:rFonts w:eastAsia="黑体"/>
      <w:sz w:val="32"/>
    </w:rPr>
  </w:style>
  <w:style w:type="character" w:customStyle="1" w:styleId="10">
    <w:name w:val="标题 1 字符"/>
    <w:basedOn w:val="a0"/>
    <w:link w:val="1"/>
    <w:autoRedefine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0">
    <w:name w:val="标题 3 字符"/>
    <w:basedOn w:val="a0"/>
    <w:link w:val="3"/>
    <w:autoRedefine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Jiawei Zhang</cp:lastModifiedBy>
  <cp:revision>4</cp:revision>
  <cp:lastPrinted>2024-04-03T01:33:00Z</cp:lastPrinted>
  <dcterms:created xsi:type="dcterms:W3CDTF">2023-03-14T12:15:00Z</dcterms:created>
  <dcterms:modified xsi:type="dcterms:W3CDTF">2024-04-07T11:34:00Z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D9A939FF5A334B3BBB31AC362D81DDB7_13</vt:lpwstr>
  </property>
</Properties>
</file>