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8D" w:rsidRDefault="002325B7">
      <w:pPr>
        <w:spacing w:beforeLines="50" w:before="156"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西北农林科技大学夏季作息时间表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1"/>
        <w:gridCol w:w="5835"/>
      </w:tblGrid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项目</w:t>
            </w:r>
          </w:p>
        </w:tc>
        <w:tc>
          <w:tcPr>
            <w:tcW w:w="6004" w:type="dxa"/>
            <w:vAlign w:val="center"/>
          </w:tcPr>
          <w:p w:rsidR="009C798D" w:rsidRDefault="002325B7" w:rsidP="00356B38">
            <w:pPr>
              <w:spacing w:line="500" w:lineRule="exact"/>
              <w:jc w:val="center"/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作息时间</w:t>
            </w:r>
            <w:bookmarkStart w:id="0" w:name="_GoBack"/>
            <w:bookmarkEnd w:id="0"/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起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床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早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操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早餐、早自习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预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备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6:40—7:00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7:00—7:50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7:50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第一节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第二节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课间操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第三节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第四节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第五节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8:00—8:40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8:50—9:30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9:30—9:50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9:50—10:30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10:40—11:20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11:30—12:10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午餐、午休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预备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12:10—14:20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14:20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第六节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第七节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第八节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第九节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第十节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14:30—15:10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15:20—16:00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16:10—16:50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17:00—17:40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17:50—18:30</w:t>
            </w:r>
          </w:p>
        </w:tc>
      </w:tr>
      <w:tr w:rsidR="009C798D">
        <w:trPr>
          <w:trHeight w:val="567"/>
        </w:trPr>
        <w:tc>
          <w:tcPr>
            <w:tcW w:w="2518" w:type="dxa"/>
            <w:vAlign w:val="center"/>
          </w:tcPr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晚餐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第十一节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第十二节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第十三节</w:t>
            </w:r>
          </w:p>
          <w:p w:rsidR="009C798D" w:rsidRDefault="002325B7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就寝</w:t>
            </w:r>
          </w:p>
        </w:tc>
        <w:tc>
          <w:tcPr>
            <w:tcW w:w="6004" w:type="dxa"/>
            <w:vAlign w:val="center"/>
          </w:tcPr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18:30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19:30—20:10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20:15—20:55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21:00—21:40</w:t>
            </w:r>
          </w:p>
          <w:p w:rsidR="009C798D" w:rsidRDefault="002325B7">
            <w:pPr>
              <w:spacing w:line="500" w:lineRule="exact"/>
              <w:ind w:firstLineChars="200" w:firstLine="60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23:00</w:t>
            </w:r>
          </w:p>
        </w:tc>
      </w:tr>
    </w:tbl>
    <w:p w:rsidR="009C798D" w:rsidRDefault="00C81A8A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24794E">
        <w:rPr>
          <w:rFonts w:ascii="仿宋_GB2312" w:eastAsia="仿宋_GB2312" w:hint="eastAsia"/>
          <w:sz w:val="30"/>
          <w:szCs w:val="30"/>
        </w:rPr>
        <w:t>5</w:t>
      </w:r>
      <w:r w:rsidR="002325B7">
        <w:rPr>
          <w:rFonts w:ascii="仿宋_GB2312" w:eastAsia="仿宋_GB2312" w:hint="eastAsia"/>
          <w:sz w:val="30"/>
          <w:szCs w:val="30"/>
        </w:rPr>
        <w:t>年5月1日起执行</w:t>
      </w:r>
    </w:p>
    <w:sectPr w:rsidR="009C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701" w:rsidRDefault="003C3701" w:rsidP="00356B38">
      <w:r>
        <w:separator/>
      </w:r>
    </w:p>
  </w:endnote>
  <w:endnote w:type="continuationSeparator" w:id="0">
    <w:p w:rsidR="003C3701" w:rsidRDefault="003C3701" w:rsidP="003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701" w:rsidRDefault="003C3701" w:rsidP="00356B38">
      <w:r>
        <w:separator/>
      </w:r>
    </w:p>
  </w:footnote>
  <w:footnote w:type="continuationSeparator" w:id="0">
    <w:p w:rsidR="003C3701" w:rsidRDefault="003C3701" w:rsidP="00356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FF05B1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160E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17AE9"/>
    <w:rsid w:val="00220C95"/>
    <w:rsid w:val="002242FD"/>
    <w:rsid w:val="0022704E"/>
    <w:rsid w:val="002308BF"/>
    <w:rsid w:val="0023117C"/>
    <w:rsid w:val="002325B7"/>
    <w:rsid w:val="00234F88"/>
    <w:rsid w:val="0023759B"/>
    <w:rsid w:val="002470AB"/>
    <w:rsid w:val="0024794E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E93"/>
    <w:rsid w:val="0031010D"/>
    <w:rsid w:val="00315AD8"/>
    <w:rsid w:val="00321DDC"/>
    <w:rsid w:val="0032490B"/>
    <w:rsid w:val="00332FF5"/>
    <w:rsid w:val="00333ED3"/>
    <w:rsid w:val="00335A27"/>
    <w:rsid w:val="0034567D"/>
    <w:rsid w:val="0034642D"/>
    <w:rsid w:val="003466E0"/>
    <w:rsid w:val="00351B89"/>
    <w:rsid w:val="00355CFD"/>
    <w:rsid w:val="00356B38"/>
    <w:rsid w:val="00373152"/>
    <w:rsid w:val="00373C2C"/>
    <w:rsid w:val="00375B9A"/>
    <w:rsid w:val="003819EF"/>
    <w:rsid w:val="00382955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C3701"/>
    <w:rsid w:val="003D249D"/>
    <w:rsid w:val="003D3C66"/>
    <w:rsid w:val="003D5662"/>
    <w:rsid w:val="003E0C4D"/>
    <w:rsid w:val="003E0FD5"/>
    <w:rsid w:val="003E6934"/>
    <w:rsid w:val="003E6CD4"/>
    <w:rsid w:val="003F0159"/>
    <w:rsid w:val="003F236C"/>
    <w:rsid w:val="003F31C8"/>
    <w:rsid w:val="0040279B"/>
    <w:rsid w:val="00406074"/>
    <w:rsid w:val="00406842"/>
    <w:rsid w:val="004107C9"/>
    <w:rsid w:val="00423085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89C"/>
    <w:rsid w:val="00530E2E"/>
    <w:rsid w:val="00531E14"/>
    <w:rsid w:val="005372B8"/>
    <w:rsid w:val="0054400B"/>
    <w:rsid w:val="0054523F"/>
    <w:rsid w:val="00553598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35FA0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330"/>
    <w:rsid w:val="007152AA"/>
    <w:rsid w:val="00717EA4"/>
    <w:rsid w:val="00730942"/>
    <w:rsid w:val="00734752"/>
    <w:rsid w:val="00747C31"/>
    <w:rsid w:val="00747D2C"/>
    <w:rsid w:val="00761C96"/>
    <w:rsid w:val="00762176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2A3"/>
    <w:rsid w:val="007C3D65"/>
    <w:rsid w:val="007D3641"/>
    <w:rsid w:val="007D3FF1"/>
    <w:rsid w:val="007D59A5"/>
    <w:rsid w:val="007E2781"/>
    <w:rsid w:val="007E62E2"/>
    <w:rsid w:val="007F1E61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5C06"/>
    <w:rsid w:val="008A6511"/>
    <w:rsid w:val="008B0DD5"/>
    <w:rsid w:val="008C31D2"/>
    <w:rsid w:val="008C4755"/>
    <w:rsid w:val="008C4E6B"/>
    <w:rsid w:val="008C7085"/>
    <w:rsid w:val="008D4489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C798D"/>
    <w:rsid w:val="009D227E"/>
    <w:rsid w:val="009E15F7"/>
    <w:rsid w:val="009E2965"/>
    <w:rsid w:val="009F3F02"/>
    <w:rsid w:val="009F71F9"/>
    <w:rsid w:val="009F7EA9"/>
    <w:rsid w:val="00A00E9E"/>
    <w:rsid w:val="00A028C6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518B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1A8A"/>
    <w:rsid w:val="00C84662"/>
    <w:rsid w:val="00C85BAA"/>
    <w:rsid w:val="00C91E70"/>
    <w:rsid w:val="00CA03CF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4FB4"/>
    <w:rsid w:val="00D173F7"/>
    <w:rsid w:val="00D20D28"/>
    <w:rsid w:val="00D242D6"/>
    <w:rsid w:val="00D24551"/>
    <w:rsid w:val="00D2488B"/>
    <w:rsid w:val="00D2652D"/>
    <w:rsid w:val="00D270F7"/>
    <w:rsid w:val="00D30D2F"/>
    <w:rsid w:val="00D31373"/>
    <w:rsid w:val="00D31F6F"/>
    <w:rsid w:val="00D342EC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942EF"/>
    <w:rsid w:val="00DA6D07"/>
    <w:rsid w:val="00DB1FF6"/>
    <w:rsid w:val="00DB25E6"/>
    <w:rsid w:val="00DB7AC1"/>
    <w:rsid w:val="00DC4FD5"/>
    <w:rsid w:val="00DC6EB5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5300D"/>
    <w:rsid w:val="00E53043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EF65A8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94ACD"/>
    <w:rsid w:val="00F95E53"/>
    <w:rsid w:val="00F97B11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75A0"/>
    <w:rsid w:val="00FF05B1"/>
    <w:rsid w:val="00FF29A4"/>
    <w:rsid w:val="00FF3D96"/>
    <w:rsid w:val="00FF444B"/>
    <w:rsid w:val="1F23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39563-16BB-4E6A-BC26-1DBFCF87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Lines="150" w:before="150" w:afterLines="100" w:after="100"/>
      <w:jc w:val="center"/>
      <w:outlineLvl w:val="0"/>
    </w:pPr>
    <w:rPr>
      <w:rFonts w:ascii="黑体" w:eastAsia="黑体" w:hAnsi="黑体" w:cs="Times New Roman"/>
      <w:bCs/>
      <w:kern w:val="44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spacing w:line="560" w:lineRule="exact"/>
      <w:jc w:val="lef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rFonts w:eastAsia="黑体"/>
      <w:sz w:val="32"/>
    </w:rPr>
  </w:style>
  <w:style w:type="character" w:customStyle="1" w:styleId="1Char">
    <w:name w:val="标题 1 Char"/>
    <w:basedOn w:val="a0"/>
    <w:link w:val="1"/>
    <w:rPr>
      <w:rFonts w:ascii="黑体" w:eastAsia="黑体" w:hAnsi="黑体" w:cs="Times New Roman"/>
      <w:bCs/>
      <w:kern w:val="44"/>
      <w:sz w:val="36"/>
      <w:szCs w:val="36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251E-BD21-43BA-8B86-79FE1A49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沙凯</cp:lastModifiedBy>
  <cp:revision>4</cp:revision>
  <cp:lastPrinted>2025-04-21T06:28:00Z</cp:lastPrinted>
  <dcterms:created xsi:type="dcterms:W3CDTF">2025-04-21T03:35:00Z</dcterms:created>
  <dcterms:modified xsi:type="dcterms:W3CDTF">2025-04-21T07:01:00Z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13688478A3C942D78392E960ACDD7A40_12</vt:lpwstr>
  </property>
</Properties>
</file>